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南线-呼然心动·梦幻阿尔山行程单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db1659680344Ee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海拉尔区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---【产品设计思路】---
                <w:br/>
                呼伦贝尔【游牧民族的美好与孤独】：有一种修行是驻足，另一种是奔赴。
                <w:br/>
                <w:br/>
                                               【选择我们的原因】
                <w:br/>
                【独家安排】：独家至尊盛宴全牛宴，被誉为蒙古族的第一至尊盛宴，十分罕见，距今已有700多年历史，蒙古食谱中最为贵重的膳食是整头牛，配有盛大的开牛仪式、蒙古族的姑娘和小伙子们载歌载舞，2022年夏天，只有全牛宴才能让您的旅途牛气冲天！
                <w:br/>
                【专列优势】：一站直达式空调专列、一次玩个够！旅游专列是我们的专业！
                <w:br/>
                【匠心旅游】：业内人士用真心真情倾情打造，超高性价比，比亲人多份专业。
                <w:br/>
                【臻享山水】：阿尔山国家森林公园+呼伦贝尔草原+莫日格勒+满洲里+亚洲第一湿地。
                <w:br/>
                【甄选酒店】：精选预备四星酒店，阿尔山别墅区酒店或阿尔山国家森林公园民宿。
                <w:br/>
                【大快朵颐】：至尊烤全牛、牛排锅、特色东北菜、野山珍、风味涮火锅等。
                <w:br/>
                【人文体验】：全面深入了解民俗文化，走近呼伦贝尔的前世今生，感受蒙元之美。
                <w:br/>
                【服务保障】：旅行管家24小时服务，全程领队+专业地接导游+随团医生为您保驾护航。途中百宝箱随行、安全细致、细节体现品质。
                <w:br/>
                【豪华赠送】：莫日格勒航拍定格美好记忆、睡前水果、出发酸奶、欢庆篝火晚会、祭祀敖包、草原迎宾酒、马队迎宾、男儿三艺表演，赠送玫瑰峰景区、阿尔山雪村景区门票。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8.13	出发地旅游列车发车赴海拉尔
                <w:br/>
              </w:t>
            </w:r>
          </w:p>
          <w:p>
            <w:pPr>
              <w:pStyle w:val="indent"/>
            </w:pPr>
            <w:r>
              <w:rPr>
                <w:rFonts w:ascii="微软雅黑" w:hAnsi="微软雅黑" w:eastAsia="微软雅黑" w:cs="微软雅黑"/>
                <w:color w:val="000000"/>
                <w:sz w:val="20"/>
                <w:szCs w:val="20"/>
              </w:rPr>
              <w:t xml:space="preserve">
                8.13	出发地旅游列车发车赴海拉尔
                <w:br/>
                根据旅游火车发车时间前往美丽的呼伦贝尔
                <w:br/>
                我们一次次的深入草原，走进阿尔山天池
                <w:br/>
                寻觅旷野上散落的稀有之美，探索牧民家遗失的游牧之风。
                <w:br/>
                美破天际的莫日格勒，沁人心脾的花田。
                <w:br/>
                行其间，草原不再是心中的幻想，越野亦不是梦中的狂欢。
                <w:br/>
                知乎者，快乐至上的同行者，游牧文明的守护者。
                <w:br/>
                让我们陪你一起：沦陷惊艳，不负遇见！
                <w:br/>
                温馨提示
                <w:br/>
                ❤导游员提前一天电话或短信联系客人，请保持手机畅通。
                <w:br/>
                ❤出行前请再次确认携带有效身份证原件（注意大陆居民不可用港澳通行证），请携带好贵重物品。
                <w:br/>
                ❤请携带口罩，备上感冒药、肠胃药、晕车药等常用应急药物。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旅游专列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8.14	包头/呼和浩特东/集宁南乘旅游列车前往海拉尔
                <w:br/>
              </w:t>
            </w:r>
          </w:p>
          <w:p>
            <w:pPr>
              <w:pStyle w:val="indent"/>
            </w:pPr>
            <w:r>
              <w:rPr>
                <w:rFonts w:ascii="微软雅黑" w:hAnsi="微软雅黑" w:eastAsia="微软雅黑" w:cs="微软雅黑"/>
                <w:color w:val="000000"/>
                <w:sz w:val="20"/>
                <w:szCs w:val="20"/>
              </w:rPr>
              <w:t xml:space="preserve">
                8.14	包头/呼和浩特东/集宁南乘旅游列车前往海拉尔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旅游专列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8.15	抵达海拉尔
                <w:br/>
              </w:t>
            </w:r>
          </w:p>
          <w:p>
            <w:pPr>
              <w:pStyle w:val="indent"/>
            </w:pPr>
            <w:r>
              <w:rPr>
                <w:rFonts w:ascii="微软雅黑" w:hAnsi="微软雅黑" w:eastAsia="微软雅黑" w:cs="微软雅黑"/>
                <w:color w:val="000000"/>
                <w:sz w:val="20"/>
                <w:szCs w:val="20"/>
              </w:rPr>
              <w:t xml:space="preserve">
                8.15	抵达海拉尔
                <w:br/>
                【尊贵献哈达礼遇】蓝色哈达象征着蓝天，蒙古族人民用来表示敬意的一种礼品。重要场合都要献哈达来表达自己的诚心和美好的祝愿。
                <w:br/>
                【海拉尔—被草原包围的城市，“无所事事”的令人羡慕】海拉尔在蒙语中是“野韭菜地”之意，因沿海拉尔河的两岸长满了野韭菜而得名。在海拉尔，诗画般的风光与市民的慢节奏生活随处可见，让人在不经意间就喜欢上这座城市。
                <w:br/>
                【在呼伦贝尔古城，和你见一面】（自行浏览）（门票免费）始建于1743年是呼仑贝尔城的建城遗址，古色古香的小街道，也可以拍照打卡，古红色的建筑群，是海拉尔市区内非常值得去的景点。
                <w:br/>
                【自由活动】对于大多数旅行者来说，呼伦贝尔意味着“广袤的草原”和“清澈的蓝天”，美食家们认为这里是“涮羊肉的天堂”，户外发烧友迷恋这里沿着界河总计数千公里的自行车道和大片可以露营的星空草原，而在此时此刻，这一切都被装进了万花筒，转动它，你会发现呼伦贝尔变化多端，让人着迷。
                <w:br/>
                推荐景点：成吉思汗广场、呼伦贝尔博物馆。（仅做推荐，费用自理。）
                <w:br/>
                推荐美食：风味火锅城、牧羊人烤羊腿、诺敏塔拉奶茶。（仅做推荐，费用自理。）
                <w:br/>
                住宿标准：海拉尔当地预备四星酒店。
                <w:br/>
                参考酒店：海拉尔华馨酒店或同级。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海拉尔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8.16	海拉尔-莫日格勒-亚洲第一湿地-额尔古纳
                <w:br/>
              </w:t>
            </w:r>
          </w:p>
          <w:p>
            <w:pPr>
              <w:pStyle w:val="indent"/>
            </w:pPr>
            <w:r>
              <w:rPr>
                <w:rFonts w:ascii="微软雅黑" w:hAnsi="微软雅黑" w:eastAsia="微软雅黑" w:cs="微软雅黑"/>
                <w:color w:val="000000"/>
                <w:sz w:val="20"/>
                <w:szCs w:val="20"/>
              </w:rPr>
              <w:t xml:space="preserve">
                8.16	海拉尔-莫日格勒-亚洲第一湿地-额尔古纳
                <w:br/>
                【赠送酸奶微体验】出发时，品一口纯正的酸奶，防止中暑，这也是你的“第一口草原”
                <w:br/>
                【神圣明珠：两河圣山景区】集民族文化、湿地风光、人文景观相互交融，突出表现安宁祥和、庄重大气。海拉尔河与伊敏河，河面宽阔，盘旋交错，河间水草颜色渲染，一江河水向西流。
                <w:br/>
                【老舍笔下天下第一曲水：莫日格勒河】（赠送航拍小视频+电子相册，因为生活值得，所以频繁记录！）当你负手站在草原上看着莫日格勒河潺潺的流水，当你看到这天地间悠悠的流水，你会觉得仿佛有一种温馨的感觉在心底流淌，会感觉到一种少女的娴静。
                <w:br/>
                【越野车穿越草原天际深处】（费用不含）一路带您穿越草原深处、伴您走进河滩湿地，与牛羊骏马共舞、站在山坡上，更能亲眼目睹一望无际、天地相连的草原奇美景象。
                <w:br/>
                【额尔古纳市：来自北纬53°的问候】因额尔古纳河而得名，素有呼伦贝尔缩影的美誉。
                <w:br/>
                【特色牛排锅】呼伦贝尔的牛排为主要食材，肉质细腻，味道醇香，让人回味无穷。
                <w:br/>
                【额尔古纳河：嗨！对面的俄罗斯朋友，你们好啊！】《尼布楚条约》划定的中俄界河，欣赏“一水划两岸，一目览两国”的秀美风光。
                <w:br/>
                【梦中仙境：额尔古纳国家湿地】（不含门票及环保车）远离城市的雾霾与喧嚣，呼吸国家湿地的高负离子空气，恋上这里的清澈与静逸。根河像一条银色的玉带，弯弯曲曲的在平坦的草原上流淌，它有大兴安岭腹地的塔里亚河、阿龙河、金河、敖鲁古雅河汇集形成。形成壮观秀丽的河流湿地景观。【返璞归真】【历史沧桑】【黑森林岛】【生命感悟】【翠木葱茏】【鸟岛】【湿地花海】伴随鸟叫蛙鸣、野花芬芳，穿过森林，越过山水，近距离感受自然之美。
                <w:br/>
                行程结束后入住酒店休息。
                <w:br/>
                住宿标准：额尔古纳预备四星酒店。
                <w:br/>
                参考酒店：额尔古纳辰宁酒店或同级。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额尔古纳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8.17	额尔古纳-黑山头-186彩带河-中国最美公路-满洲里
                <w:br/>
              </w:t>
            </w:r>
          </w:p>
          <w:p>
            <w:pPr>
              <w:pStyle w:val="indent"/>
            </w:pPr>
            <w:r>
              <w:rPr>
                <w:rFonts w:ascii="微软雅黑" w:hAnsi="微软雅黑" w:eastAsia="微软雅黑" w:cs="微软雅黑"/>
                <w:color w:val="000000"/>
                <w:sz w:val="20"/>
                <w:szCs w:val="20"/>
              </w:rPr>
              <w:t xml:space="preserve">
                8.17	额尔古纳-黑山头-186彩带河-中国最美公路-满洲里
                <w:br/>
                【蒙古游牧部落】有的人在赶路，而你在草原上放着羊发着呆，背靠湿地，这一刻的时光就是对“悠扬惬意”的美丽诠释！波光粼粼的河流，成群的牛羊漫步在河边，野蛮生长却又圣洁祥和。
                <w:br/>
                【马队迎宾】进入呼伦贝尔大草原，铁马主人用最热烈的迎接方式来迎宾。他们骑着马奔跑在客人的车前和两侧，与车一起前行。
                <w:br/>
                【祭祀敖包】呼伦贝尔有着历史悠久的敖包祭祀文化和清代遗址，被誉为深入了解敖包历史的最佳地点！敖包是蒙古族的圣地，是与长生天沟通的桥梁，虔诚祈祷，心诚则灵。
                <w:br/>
                【敬献下马酒】热情好客的蒙古族姑娘和帅气十足小伙子手捧银碗，为您敬献香醇的美酒，让您真正的领略呼伦贝尔草原的古朴民风，和着悠扬的歌声为您洗去一路的风尘。
                <w:br/>
                【男儿三艺表演】"男儿三艺"，也称"好汉三赛"，即赛马、射箭和摔跤比赛，借助这种娱乐的形式达到强身健体增强战斗力的目的。每次那达慕上产生的冠军，立即传遍草原，格外受人尊敬。如果一个姑娘能与一个优秀的骑手，射手，摔跤手相爱，那是一种荣耀。
                <w:br/>
                【独家至尊盛宴全牛宴】也称诈马宴，被誉为蒙古族的第一至尊盛宴，十分罕见，距今已有700多年历史，蒙古食谱中最为贵重的膳食是整头牛，配有盛大的开牛仪式、蒙古族的姑娘和小伙子们载歌载舞，2022年夏天，只有全牛宴才能让您的旅途牛气冲天！
                <w:br/>
                【中国最美公路：听风吹过的声音】这条公路的沿途，包含了你能想象到的所有风景，蓝天白云、山峦河谷、草原牧群、村庄田园、油菜花海、白桦树林、还有千回百转的额尔古纳河。
                <w:br/>
                【186彩带河：听流水潺潺、看彩云缱绻】（不含门票及环保车）来到这里，人仿佛在云层里穿越与跳跃，从某种意义上说，我们就是进入仙境。当在山顶看到美丽的彩带河时，蜿蜒的河水在太阳的光线辉映下，呈现一条彩色的绸带摆在中苏边境上，远处的俄罗斯山峦起伏，犹如一场唯美的梦境。
                <w:br/>
                【地处国境线：三十三湿地】在这里稍作休息，这里景色优美，芦苇茂盛，河水清澈见底。
                <w:br/>
                【扎赉诺尔】荣获"中国扎赉诺尔文化之乡""中国猛犸文化研究基地"两个国家级荣誉称号。
                <w:br/>
                【浪漫婚礼宫】（车览）建筑风格为简朴、庄重、典雅的哥特式风格。内设礼拜大厅、接待室、观光电梯及观光楼台等，是集旅游观光、欧式婚礼等功能于一体的综合性场馆，是满洲里的标志性建筑。它的建设既平衡了满洲里东西旅游景点布局，又增添了城市美感。
                <w:br/>
                【冰河世纪展览馆】参观博物馆，专业的讲解员带你从远古走到今天，知晓万古年前，俄罗斯茂密森林，温暖潮湿 的空气，繁多的小昆虫等自然现象； 自由参观琳琅满目的珠宝化石，精美的俄罗斯工艺品。
                <w:br/>
                【满洲里：假装去了俄罗斯】这是一座边城却磅礴大气，这是一座小城却充满朝气，这是一座经济富裕的城市却丝毫没有浮躁之气，这就是中国第一口岸城市的魅力，在这里感受异国他乡的久违的温暖。
                <w:br/>
                【绝美俄式街道：中苏金街】一条长长的中苏街，串起满洲里主要的几条街道，一道街、二道街、三道街和四道街，四条街分别有着不同的建筑风格。一道街为俄罗斯式建筑风格；二道街为哥特式建筑风格；三道街为法国古典主义风格；四道街为法国文艺复兴建筑风格。这些精美独特，风格迥异的建筑，共同构成了满洲里迷人的欧陆风情。
                <w:br/>
                【满城尽带黄金甲：夜游边境】（费用不含）“上有天堂，下有苏杭，比不过满洲里灯火辉煌。”边城满洲里由俄罗斯人规划设计，每当夜色降临，整座城市金碧辉煌，迎面而来的俄罗斯人，蒙古国人，仿佛置身异国他乡。满洲里的每一处浪漫的夜景都不应该被错过。
                <w:br/>
                行程结束后入住酒店休息。
                <w:br/>
                住宿标准：满洲里当地预备四星酒店。
                <w:br/>
                参考酒店：满洲里北国商务酒店或同级。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满洲里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8.18	满洲里-铁木真大汗行营-玫瑰峰-阿尔山市
                <w:br/>
              </w:t>
            </w:r>
          </w:p>
          <w:p>
            <w:pPr>
              <w:pStyle w:val="indent"/>
            </w:pPr>
            <w:r>
              <w:rPr>
                <w:rFonts w:ascii="微软雅黑" w:hAnsi="微软雅黑" w:eastAsia="微软雅黑" w:cs="微软雅黑"/>
                <w:color w:val="000000"/>
                <w:sz w:val="20"/>
                <w:szCs w:val="20"/>
              </w:rPr>
              <w:t xml:space="preserve">
                8.18	满洲里-铁木真大汗行营-玫瑰峰-阿尔山市
                <w:br/>
                【套娃景区】（外景）满洲里套娃广场是满洲里标志性旅游景区，广场集中体现了满洲里中、俄、蒙三国交界地域特色和三国风情交融的特点，拥有两项视界吉尼斯纪录。
                <w:br/>
                【向祖国致敬！国门景区】（外景）国门庄严肃穆，在国门乳白色的门体上方嵌着"中华人民共和国"七个鲜红大字，上面悬挂的国徽闪着的金光，国际铁路在下面通过。
                <w:br/>
                【铁木真大汗行营】走近蒙古部落，听蒙古人讲述民族历史与变迁，更加深入了解蒙元文化。
                <w:br/>
                【祭祀敖包】呼伦贝尔有着历史悠久的敖包祭祀文化和清代遗址，被誉为深入了解敖包历史的最佳地点！敖包是蒙古族的圣地，是与长生天沟通的桥梁，虔诚祈祷，心诚则灵。
                <w:br/>
                【敬献下马酒】热情好客的蒙古族姑娘和帅气十足小伙子手捧银碗，为您敬献香醇的美酒，让您真正的领略呼伦贝尔草原的古朴民风，和着悠扬的歌声为您洗去一路的风尘。
                <w:br/>
                【梦幻阿尔山】从未想过择一城而安身，直到遇见它，一座集灵气与浪漫的魅力之城—阿尔山。
                <w:br/>
                外面的天没有阿尔山的天蓝的那么纯粹；外面的街道车水马龙霓虹璀璨，没有阿尔山的宁静悠然与世无争。
                <w:br/>
                【玫瑰峰景区】（门票赠送）玫瑰峰是一处由10余座石峰组成的山石景区，石峰错落有致，犬牙交错，奇伟挺拔，巍峨壮观，因石峰大部分呈红褐色，因此得名"玫瑰峰"，也叫"红石砬子"。站在玫瑰峰最高俯视四野，起伏连绵的山岭承载着五彩缤纷的万物，如浪涛翻滚的麦田象大海一样辽阔，金灿灿的油菜花光彩夺目，苍劲无垠的森林使你感到生命的不尽意蕴，哈拉哈河宛如银链绕峰而去。峰下古道沧桑，诱发游人思古之幽情 。
                <w:br/>
                【阿尔山雪村】（门票赠送）阿尔山雪村整体为木建结构，以林俗文化为切入点，真实还原了东北林区民俗和原生态，同时兼顾蒙元文化和少数民族传统民居以及欧式等多种建筑风格。南北大门古朴厚重，观赏小火车别具神韵，欧式小楼、蒙古包、撮罗子、木质勒勒车、木质风车等景观，无不充分展现人文与自然冰雪的完美结合。
                <w:br/>
                行程结束后入住酒店休息。
                <w:br/>
                住宿标准：阿尔山别墅区酒店或公园民宿。
                <w:br/>
                参考酒店：阿尔山鑫金桥宾馆或成华山庄。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阿尔山或公园</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8.19	阿尔山国家森林公园1日游
                <w:br/>
              </w:t>
            </w:r>
          </w:p>
          <w:p>
            <w:pPr>
              <w:pStyle w:val="indent"/>
            </w:pPr>
            <w:r>
              <w:rPr>
                <w:rFonts w:ascii="微软雅黑" w:hAnsi="微软雅黑" w:eastAsia="微软雅黑" w:cs="微软雅黑"/>
                <w:color w:val="000000"/>
                <w:sz w:val="20"/>
                <w:szCs w:val="20"/>
              </w:rPr>
              <w:t xml:space="preserve">
                8.19	阿尔山国家森林公园1日游
                <w:br/>
                【阿尔山国家森林公园】（不含门票及环保车）浩瀚的大兴安岭林海，莽莽苍苍，碧波万顷，起伏的山峦涌翠竟秀。在这绿色的海洋里镶嵌着一颗闪亮的明珠--阿尔山国家森林公园。
                <w:br/>
                【石塘林】是由火山喷发后岩浆流淌凝成。裸露的火山石。形成了大小不等、凹凸不平的地貌，怪石嶙峋，姿态各异。塘内寸土无积，但落叶松长得高大挺拔，高山柏长达数丈；偃松(爬地松)翠绿欲滴；金星梅、银星梅长开不谢。石塘林内，石与林相依，花草相融，清流时隐时现，令人叹为观止。
                <w:br/>
                【三潭峡】峡谷有三潭，故称三潭峡。峡谷两岸杜鹃花满山遍野，走进这个峡谷，给人一种仙境之感。岸上有小路随河而行，三潭之间，弯路颇多，九曲回肠。峡谷中有一段在六、七月份存在冰川，被称为"夏日冰川"。
                <w:br/>
                【野山珍】午餐享用大兴安岭特色野山珍，天然健康，营养美味。
                <w:br/>
                【乌苏浪子湖】是大兴安岭林区罕见的宽阔湖泊。乌苏浪子湖水美草香，有"大兴安岭小江南"之美誉，近年来成了远近闻名的垂钓旅游热点。乌苏浪子湖盛产鲤鱼、鲫鱼、泥鳅和一种名字耐人寻味、颇具传奇色彩的老头鱼。
                <w:br/>
                【阿尔山天池】驼峰岭天池是火山喷发后，火山口积水而形成的高位湖泊，属于玛珥湖，形成30万年左右。在这里我们可看到浮石，大家可以选一选，石头放在水里不沉的即是浮石。
                <w:br/>
                【杜鹃湖】当残雪消融、春回大地之时，湖边杜鹃花灿然怒放，花树相间，红绿分明，湖面如霞似火，湖中野凫成群，灰鹤、天鹅栖息，成群的柳根鱼竞相觅食;夏季湖面浮萍田田,迎风摇曳，清香扑面，似江南美景;秋季水清如镜，湖周围层林尽染，湖面金波荡漾;冬季银装素裹，湖水成冰，晶莹剔透，是个天然的滑冰场。有诗赞叹杜鹃湖:"神女新浴幽谷香，金针巧为织女绣，素笺遥寄化春雨，杜鹃湖畔舞霓裳。
                <w:br/>
                行程结束后入住酒店休息。
                <w:br/>
                住宿标准：阿尔山别墅区酒店或公园民宿。
                <w:br/>
                参考酒店：阿尔山鑫金桥宾馆或成华山庄。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阿尔山或公园</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8.20	阿尔山-五里泉-七仙湖观景-海拉尔
                <w:br/>
              </w:t>
            </w:r>
          </w:p>
          <w:p>
            <w:pPr>
              <w:pStyle w:val="indent"/>
            </w:pPr>
            <w:r>
              <w:rPr>
                <w:rFonts w:ascii="微软雅黑" w:hAnsi="微软雅黑" w:eastAsia="微软雅黑" w:cs="微软雅黑"/>
                <w:color w:val="000000"/>
                <w:sz w:val="20"/>
                <w:szCs w:val="20"/>
              </w:rPr>
              <w:t xml:space="preserve">
                8.20	阿尔山-五里泉-七仙湖观景-海拉尔
                <w:br/>
                【打卡-中国最美的火车站：阿尔山火车站】可以和瑞士的火车站相媲美，在时空交错中，经历了风霜雨雪的洗礼，才有了如今这般繁华美丽。日落时分步上月台，金色的霞光从停靠的列车身后打来，墨绿色的车厢散着光绘镶着金边，上下往来的人们虽然裹紧了衣领，却未曾松开身旁爱人的手腕。
                <w:br/>
                【五里泉】我们停车小憩。经鉴定五里泉水为优质矿泉水，泉水无色无味、清澈透明、清凉爽口、沁人心脾，水温为6.3-6.8℃，常年不变。具有较高的医疗保健价值，与阿尔山矿泉遥相呼应，各具功能，互为补充。
                <w:br/>
                【七仙湖观景】七仙湖草原被誉为"绿色净土"、"北国碧玉"的呼伦贝尔大草原与阿尔山市北部毗连。呼伦贝尔得名于呼伦湖与贝尔湖，蒙语中，呼伦为"水獭"之意，贝尔为"雄水獭"。这是草原上遥相呼应的姊妹湖。其中，贝尔湖距阿尔山市区180公里，是哈拉哈河的尾闾。位于森林向森林草原过渡带的阿尔山与呼伦贝尔交界处，草原碧波万顷，广袤无边。极目远望，羊群如彩云朵朵，蒙古包似白帆点点，剽悍的蒙古族小伙子策马扬鞭，悠扬的牧歌伴着马头琴声在草原上回荡，一派如诗如画的游牧景象 。
                <w:br/>
                【特色涮羊肉】特色涮羊肉，历来以香味浓郁、味道鲜美、精选当地鲜肉，特色蘸料，风味独特享有盛誉。
                <w:br/>
                行程结束后入住酒店休息。
                <w:br/>
                住宿标准：海拉尔当地预备四星酒店。
                <w:br/>
                参考酒店：海拉尔华馨酒店或同级。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海拉尔</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8.21	海拉尔-温馨的家
                <w:br/>
              </w:t>
            </w:r>
          </w:p>
          <w:p>
            <w:pPr>
              <w:pStyle w:val="indent"/>
            </w:pPr>
            <w:r>
              <w:rPr>
                <w:rFonts w:ascii="微软雅黑" w:hAnsi="微软雅黑" w:eastAsia="微软雅黑" w:cs="微软雅黑"/>
                <w:color w:val="000000"/>
                <w:sz w:val="20"/>
                <w:szCs w:val="20"/>
              </w:rPr>
              <w:t xml:space="preserve">
                8.21	海拉尔-温馨的家
                <w:br/>
                当你挥手告别这里淳朴的朋友们，继续跨过山河大海，平凡之路，从此不凡。
                <w:br/>
                挥别对呼伦贝尔的眷恋，对草原的情怀，如果你喜欢，它将永远为您张开迎接的怀抱，草原期待与您的再次相约。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旅游专列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8.22	抵达集宁南/呼和浩特东/包头/临河
                <w:br/>
              </w:t>
            </w:r>
          </w:p>
          <w:p>
            <w:pPr>
              <w:pStyle w:val="indent"/>
            </w:pPr>
            <w:r>
              <w:rPr>
                <w:rFonts w:ascii="微软雅黑" w:hAnsi="微软雅黑" w:eastAsia="微软雅黑" w:cs="微软雅黑"/>
                <w:color w:val="000000"/>
                <w:sz w:val="20"/>
                <w:szCs w:val="20"/>
              </w:rPr>
              <w:t xml:space="preserve">
                8.22	抵达集宁南/呼和浩特东/包头/临河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旅游专列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8.23	抵达银川
                <w:br/>
              </w:t>
            </w:r>
          </w:p>
          <w:p>
            <w:pPr>
              <w:pStyle w:val="indent"/>
            </w:pPr>
            <w:r>
              <w:rPr>
                <w:rFonts w:ascii="微软雅黑" w:hAnsi="微软雅黑" w:eastAsia="微软雅黑" w:cs="微软雅黑"/>
                <w:color w:val="000000"/>
                <w:sz w:val="20"/>
                <w:szCs w:val="20"/>
              </w:rPr>
              <w:t xml:space="preserve">
                8.23	抵达银川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01大交通	出发地-海拉尔 往返大型空调旅游火车专列，省去舟车劳顿；
                <w:br/>
                02住宿	全程预备四星酒店，阿尔山别墅区特色酒店或公园民宿。
                <w:br/>
                03用餐	全程含5特色餐，餐标30元／位。早餐为酒店早，不吃不退。
                <w:br/>
                04交通	当地5-55座旅游空调车接送，根据团队实际人数安排车辆，保证每人一正座。
                <w:br/>
                05门票	全程门票自理，请根据出游人实际年龄现付，价格参考景点门票表（后附）
                <w:br/>
                06导游	专业讲解、贴心服务。
                <w:br/>
                07小童	1.2米以下，不含专列铺位，不占床、不含门票及景区小交通。含车位费，含半餐，不含酒店早。
                <w:br/>
                08保险	旅行社责任险（建议客人自行购买个人意外保险）。
                <w:br/>
                09其他	行程中所有赠送项目，不参加不退钱，如遇特殊情况无法体验，不退任何费用，请谅解！
                <w:br/>
                10费用不含	各地前往车站的接送费、单房差、个人旅游意外险、行程表以外的自费项目，个人消费以及因不可抗力因素引起的额外费用。
                <w:br/>
                11自费参考	夜游欧亚之窗150元/人，牧民家访200元/人，男儿三艺100元/人，体验蒙古马300-500元/人，中俄蒙三国风情演绎298/398元／人，中俄蒙冰雪大世界298元/人，烤全羊298元/人，越野车穿越草原298元／人。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【行程所列景点门票】
                <w:br/>
                       年龄段
                <w:br/>
                景点	65周岁以下	65-69周岁	70周岁
                <w:br/>
                阿尔山公园门票	180	90	0
                <w:br/>
                阿尔山公园内倒站车	105	105	105
                <w:br/>
                186彩带河门票	10	10	10
                <w:br/>
                186彩带河环保车	15	15	15
                <w:br/>
                额尔古纳湿地	60	30	0
                <w:br/>
                额尔古纳湿地电瓶车	15	15	15
                <w:br/>
                合计	385	265	145
                <w:br/>
                特别说明：
                <w:br/>
                1、由于景区门票政策可能会有调整，行程中注明各景区门票及优惠的购买政策为参考价格，以实际抵达景区当天的门票政策为准，如有差价则由游客自行补齐。
                <w:br/>
                2、如果景区临时增加了环保车等小交通费用，请以景区政策为准自理。
                <w:br/>
                3、65岁以上必须凭本人身份证才可享受门票优惠，年龄必须按年月日精确计算！
                <w:br/>
                <w:br/>
                【温馨提示】
                <w:br/>
                1、团友在旅程中应听从导游的统一安排， 遵守时间统一行动，不要擅自离团 。
                <w:br/>
                2、在游览的过程中注意人身和财产安全，贵重物品不要留在房间内、旅行车上，一定要随身携带。
                <w:br/>
                3、请遵守各项团队纪律及注意事项。参观游览中要在导游统一指导下参与娱乐活动，严禁违规进入旅游禁区。
                <w:br/>
                4、呼伦贝尔旅游有很多自选性质的活动，如：骑马、漂流等，客人如自愿参加活动自己务必保证安全。并仔细听工作人员讲解安全注意事项。
                <w:br/>
                5、呼伦贝尔地区是少数民族地区，民风淳朴，餐饮习惯极具特色，存在诸如劝酒、敬酒等民俗习惯，如不能参与请提前声明，请导游协助沟通 ，以免引起不必要的麻烦。
                <w:br/>
                6、呼伦贝尔旅游区以生态旅游为主，在草原、森林等景点蚊虫偏多，务必携带防蚊虫的用品。
                <w:br/>
                7、呼伦贝尔属大陆性季风气候，早晚温差变化较大，秋季气温低，夜间气温已达零下，早晚8度左右。应带上外套随时加减并携带防晒、防雨用品。  
                <w:br/>
                8、购物时请认清物品的品质、价值、自愿购买，呼伦贝尔地区没有任何固定的购物场所，对旅行社和导游很少有任何形式的回扣和返点；在购买旅游纪念品（如蒙古刀、俄罗斯枪式打火机等）时请考虑是否受所乘交通工具的限制，以免无法带走造成不必要的浪费。
                <w:br/>
                9、酒店房间内有一些需付费的物品请看清后再用。房间设施如有损坏自行赔偿。在酒店住宿要注意安全，请不要给陌生人开门 。
                <w:br/>
                10、呼伦贝尔旅游资源主要以休闲类型为主，各景区间距离相对较远，请调整旅游心态，放松心情休闲游览。
                <w:br/>
                11、呼伦贝尔属少数民族地区，应尊重当地的风俗习惯，入乡随俗，以免引起不必要的麻烦。
                <w:br/>
                12、呼伦贝尔属自然生态旅游区，受下雨等天气影响较为严重，有存在导致景点无法游览的可能性，我社会积极予以协助，所发生的费用由客人自己承担。
                <w:br/>
                13、蒙古族习俗：献哈达：宾客要站起身面向献哈达者，集中精力听祝词和接受敬酒。接受哈达时，宾客应微向前躬身，献哈达者将哈达挂于宾客颈上。宾客应双手合掌于胸前，向献哈达者表示谢意。 敬茶：到牧民家做客或在旅游点上，主人或服务小姐首先会给宾客敬上一碗奶茶。宾客要微欠起身用双手或右手去接，千万不要用左手去接，否则会被认为是不懂礼节。主人或服务小姐斟茶时，宾客若不想要茶，请用碗边轻轻把勺或壶嘴一碰，主人便即刻会明白宾客的用意。敬酒：斟酒敬客，客人若是推让不喝酒，就会被认为是对主人瞧不起，不愿以诚相待。宾客应随即接住酒，接酒后用无名指蘸酒向天、地、自已额头方向点一下，以示敬奉天、地、父母。不会喝酒也不要勉强，可沾唇示意，表示接受了主人纯洁的情谊。尊老爱幼：蒙古人长幼有序，敬老爱幼。到蒙古包牧民家做客，见到老人要问安。不在老人面前通过，不坐其上位，未经允许不要与老人并排而坐。称呼老人要称“您”，不许以“你”相称或直呼其名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【出行安全注意事项】
                <w:br/>
                一．旅游安全注意事项
                <w:br/>
                1、旅游者应确保自身条件适合参加旅游团队，应根据个人年龄、身体状况等情况选择旅游线路和项目，行程中要自带适当的防护用品以及必备药品，做好个人健康及安全防护工作。
                <w:br/>
                2、景区（点）游玩时，应严格遵守景区（点）设置的安全提示和警示。
                <w:br/>
                3、参加水上娱乐项目，应穿戴救生衣或其他救生装备，听从工作人员指挥，勿超越安全警戒线，前往深水水域或危险河道。
                <w:br/>
                4、游客登山或参与活动中应根据自身身体状况进行，并注意休息，避免过度激烈运动导致身体无法适应。
                <w:br/>
                5、乘坐缆车或其他载人观光运载工具时，应服从景区工作人员安排；遇超载、超员或异常时，千万不要乘坐，以防发生危险。
                <w:br/>
                6、不私自参加行程以外的活动或项目。
                <w:br/>
                7、游客参加行程中安排的危险性较大的活动或项目（包括但不限于：骑马、攀岩、漂流、滑雪、潜水、滑板、蹦极），应严格遵守安全注意事项，并在相关工作人员指导下进行游玩，同时穿戴相应的安全装备（安全帽、护具、专业登山鞋等）。
                <w:br/>
                8、患有心脏病、肺病、哮喘病、高血压者以及其他等疾病或身体情况不允许的游客，切勿参加危险性较大的活动或项目（包括但不限于：骑马、攀岩、漂流、滑雪、潜水、滑板、蹦极）。
                <w:br/>
                9、经过危险地段（山路或泥泞道路等），应注意安全不要打闹嬉戏，不相互拥挤等，前往险峻处游览，不要攀登、攀爬等。
                <w:br/>
                10、参观游览时，听从导游或领队安排，不擅自离队，单独游玩。
                <w:br/>
                11、外出旅游要带好证件（身份证、护照等），随身携带保管好贵重物品，不要将证件或贵重物品交予陌生人保管。
                <w:br/>
                12、夜间或自由活动期间出行，游客应当选择自身能够控制风险的范围内活动，并告知导游或领队，同时注意安全。
                <w:br/>
                13、老年人、未成年人、残疾人等旅游者，旅游中遇身体不适，不要强求和存侥幸心理，应立即就医，并告知导游。
                <w:br/>
                14、旅游期间不得乱扔烟头和火种。
                <w:br/>
                15、如遇（雨天、雪天、塌方、险路等）或易滑区域，应注意安全，慢行、缓行、绕行。
                <w:br/>
                16、当旅游目的地国家政治动荡或突发事件频繁发生时，请谨慎前往。
                <w:br/>
                17、如遇旅游突发安全事故，及时向事发地有关公安、交通、旅游主管部门报警，并快速联系医院提供救助，组织必要的自救。出境游应向我国驻当地外交机构报告救助，请求境外有关部门协助开展医疗急救、财产保护、安置安抚和游客转移等工作。
                <w:br/>
                二、交通安全注意事项
                <w:br/>
                1、在旅游中听从导游和领队安排，记住集合时间、地点、车型、车牌等。
                <w:br/>
                2、遵守目的地交通规则。
                <w:br/>
                3、乘坐交通工具时，要系好安全带，不要将身体任何部位伸出窗外，在交通工具停稳后方可离开；上下交通工具时，须排队等候，讲究文明礼貌，并优先照顾老人、儿童、妇女，切勿拥挤，打闹嬉戏，以免发生意外。
                <w:br/>
                4、不带危险或易燃易爆物品上车。
                <w:br/>
                5、车辆行驶中，不得与驾驶员交谈，不得向车外抛弃物品。
                <w:br/>
                6、进入机场、火车站、车站、码头等公共场所，应严格遵守（机场、火车站、、车站、码头等）公共场所的安全规定。
                <w:br/>
                三、食宿安全注意事项
                <w:br/>
                1、旅途中购买食品要注意食品质量，不要购买“三无”（无生产日期、厂家、地址）商品。
                <w:br/>
                2、旅途中要注意食品安全卫生，不吃生食、刺身、不吃景区或街头无证摊点供应的小吃，不饮酒，不暴饮暴食。
                <w:br/>
                3、携带贵重物品入住酒店时，应及时办理贵重物品寄存，行李物品不脱离视线。
                <w:br/>
                4、入住酒店后，须了解酒店安全通道位置和安全疏散示意图；须检查酒店为你所配备的用品（卫生间防滑垫等）是否齐全，有无破损， 如有不全或破损，请立即向酒店服务员或导游或领队报告。如因酒店原因，未能配备，请游客小心谨慎，防止发生意外。
                <w:br/>
                5、不要将住宿酒店房号告诉陌生人；不要让陌生人进入房间；出入房间要锁好房门，关好窗户。
                <w:br/>
                6、不要翻越酒店门窗或阳台围栏。在酒店或者餐厅光滑路面行走时小心行走，防止摔到损伤。
                <w:br/>
                四、购物娱乐安全事项
                <w:br/>
                1、不要轻信流动推销人员的商品推荐；不要随商品推销人员到偏僻地方购物或取物；无意购买时，不要向商家问价或还价，购物时应向商家索取正式发票。
                <w:br/>
                2、 要细心鉴别商品真伪，不要急于付款购物。
                <w:br/>
                3、在自由活动期间外出不要单独行动，不要参与涉嫌违法的娱乐活动。
                <w:br/>
                五、其他安全注意事项
                <w:br/>
                1、老年人或未成年人参团,需家属或朋友陪同参加，并签订《健康证明》和《免责书》。
                <w:br/>
                2、旅游车辆严禁超载,未成年小童及婴儿均需占有车位。
                <w:br/>
                3、凡患有心脏病、高血压、醉酒、怀孕或身体不适者不要浸泡温泉。
                <w:br/>
                4、孕妇参团,请事先告知，不得隐瞒。
                <w:br/>
                5、进入少数民族地区游玩时，请尊重当地少数民族的风俗和信仰,避免与当地居民发生冲突。
                <w:br/>
                6、参加游览时，穿运动鞋或平底鞋(不要穿新皮鞋、高跟鞋和硬底鞋),避免摔伤及扭伤。
                <w:br/>
                六、内蒙古旅游注意事
                <w:br/>
                1、内蒙古属大陆性气候，气候比较干燥，要注意多喝水，以防上火。
                <w:br/>
                2、到达内蒙古后，由我社统一组织安排您的旅游行程，请团员配合导游员的工作，记住您所在的团号、车号、酒店、草原蒙古包号， 请不要擅自离团，按规定的时间集合，以免造成误会，延误行程。
                <w:br/>
                3、团友需携带以下物品：身份证、换洗衣物和春秋衣物、太阳伞、雨具、防晒用品、太阳镜、随身药品：去火药、肠胃炎药等。
                <w:br/>
                4、到内蒙地区，饮食主要以牛羊肉为主，要注意尽量少喝冷水，吃过羊肉后切记不能吃西瓜。
                <w:br/>
                5、在草原属户外活动，要做好防晒工作
                <w:br/>
                6、草原午餐尽量不要喝酒，以免影响下午活动，特别是想骑马的客人。晚餐有敬酒仪式，在敬酒之前要多吃饭菜，特别是羊肉和奶茶， 有和胃解酒的功能。
                <w:br/>
                7 草原骑马：骑马是草原上最受欢迎的一项娱乐，但是也存在着危险，在这里提醒大家，如果不会骑马您可以让马倌帮您牵着骑，请客人认真听从导游的建议，以免发生不必要的损失。
                <w:br/>
                骑马先知安全守则
                <w:br/>
                ①游客上下马时一定要站在马的左侧，确定握紧缰绳，以防马匹脱缰而跑，造成伤害。接近马匹时，应从马匹的左前方缓慢靠近，请勿做出突然举动以防马匹受到惊吓。请勿紧靠马匹后方，以防马匹紧张遭踢。
                <w:br/>
                ②、骑乘马匹应穿着运动鞋，请勿穿着高跟皮鞋或者拖鞋骑乘马匹。请勿擅自更换马匹。
                <w:br/>
                ③、骑马时不要戴无绳的帽子，草原上风大，帽子容易被风刮掉，会使马受惊。
                <w:br/>
                ④、在马背上不能传递物品，不要在马背上大声的叫喊，不能使背包打到马屁股，如果打到马会不停的跑，新骑手容易出现危险。骑乘马匹时，请勿紧靠前马，应保持一个马身以上的距离，以防前马后踢伤人伤马。
                <w:br/>
                ⑤、两马交会或超越前马时，请勿擦身而过，应保持一个马身的距离，以防发生危险。
                <w:br/>
                ⑥、下马时，请确定双脚脱蹬，以防马匹受到惊吓时，骑手被脚蹬勾住造成被马匹拖行之危险。
                <w:br/>
                ⑦、马匹失控时，切勿惊叫和跳马，应抓紧缰绳，按照所学之技巧控制马匹，直至马匹稳定。
                <w:br/>
                ⑧、发生摔马时应尽量抱稳马颈，抓紧缰绳同时双脚脱蹬，用身体最大面积着地并翻滚，以减轻冲击力对人造成伤害。
                <w:br/>
                8、因自费项目带有一定的危险性，导游会在行程中讲明各项活动的注意事项，请游客认真听讲解，严格按照要求操作。
                <w:br/>
                9、行程个别区间运行时间较长，因途中条件有限，无洗手间，故提醒大家在出发前上洗手间，做好准备。
                <w:br/>
                10、入住宾馆（酒店）后，请您切记宾馆（酒店）电话及所处位置，请各位团友尽量不要远离酒店，如外出散步，请搭伴而行，注意安全。
                <w:br/>
                11、旅行中不要随意购买不洁净的水果和食物，以免引起腹泻，以防止食物中毒。
                <w:br/>
                12、蒙古族的禁忌主要有：骑马到牧民家做客时，离蒙古包老远就要下马，以免惊动畜群：进蒙古包时，要从左边进，不要踩门槛，不要用手指人头。
                <w:br/>
                13、在内蒙古旅游时，请尊重当地少数民族的风俗习惯。注意风景区清洁卫生。请自觉维护古迹的完善和风景区的一草一木。旅途中应时时处处讲文明、讲礼貌，避免与人争吵，以免破坏自己和同伴的欢乐情趣。
                <w:br/>
                14、在旅游过程中，听从当地导游和全陪的安排，遵守时间，以便顺利完成整个旅游行程。
                <w:br/>
                15、。室内外和车内外的空气温差不要太大，否则容易发生感冒或肠胃不适等症状。在高温高湿天气易发生中暑，心脑血管病人及老幼体弱者更应注意采取必要的预防措施。
                <w:br/>
                16、如因堵车、路况等原因造成旅游车误点，请耐心等候。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2024-05-03T03:44:18+08:00</dcterms:created>
  <dcterms:modified xsi:type="dcterms:W3CDTF">2024-05-03T03:44:18+08:00</dcterms:modified>
</cp:coreProperties>
</file>

<file path=docProps/custom.xml><?xml version="1.0" encoding="utf-8"?>
<Properties xmlns="http://schemas.openxmlformats.org/officeDocument/2006/custom-properties" xmlns:vt="http://schemas.openxmlformats.org/officeDocument/2006/docPropsVTypes"/>
</file>